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2F3A6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 w14:paraId="6AF5815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浙江省新能源汽车充电运营行业高质量发展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自律公约（征求意见稿）意见反馈表</w:t>
      </w:r>
      <w:bookmarkEnd w:id="0"/>
    </w:p>
    <w:p w14:paraId="7A5E3B8A">
      <w:pPr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3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3188"/>
        <w:gridCol w:w="1620"/>
        <w:gridCol w:w="2615"/>
      </w:tblGrid>
      <w:tr w14:paraId="494DC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16" w:type="dxa"/>
          </w:tcPr>
          <w:p w14:paraId="254FC04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单位名称（盖章）</w:t>
            </w:r>
          </w:p>
        </w:tc>
        <w:tc>
          <w:tcPr>
            <w:tcW w:w="7423" w:type="dxa"/>
            <w:gridSpan w:val="3"/>
          </w:tcPr>
          <w:p w14:paraId="6E1156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88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16" w:type="dxa"/>
          </w:tcPr>
          <w:p w14:paraId="03A041E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88" w:type="dxa"/>
          </w:tcPr>
          <w:p w14:paraId="617842D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3EA6CD8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5" w:type="dxa"/>
          </w:tcPr>
          <w:p w14:paraId="44C5735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F6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16" w:type="dxa"/>
          </w:tcPr>
          <w:p w14:paraId="7888E19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条款号</w:t>
            </w:r>
          </w:p>
        </w:tc>
        <w:tc>
          <w:tcPr>
            <w:tcW w:w="3188" w:type="dxa"/>
          </w:tcPr>
          <w:p w14:paraId="71EF2DA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4235" w:type="dxa"/>
            <w:gridSpan w:val="2"/>
          </w:tcPr>
          <w:p w14:paraId="1C20766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修改建议</w:t>
            </w:r>
          </w:p>
        </w:tc>
      </w:tr>
      <w:tr w14:paraId="1026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16" w:type="dxa"/>
          </w:tcPr>
          <w:p w14:paraId="2D01A7E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5021E4C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5" w:type="dxa"/>
            <w:gridSpan w:val="2"/>
          </w:tcPr>
          <w:p w14:paraId="46DF36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76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16" w:type="dxa"/>
          </w:tcPr>
          <w:p w14:paraId="002150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7E1B9BD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5" w:type="dxa"/>
            <w:gridSpan w:val="2"/>
          </w:tcPr>
          <w:p w14:paraId="3635732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93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16" w:type="dxa"/>
          </w:tcPr>
          <w:p w14:paraId="523CEE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35273F8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5" w:type="dxa"/>
            <w:gridSpan w:val="2"/>
          </w:tcPr>
          <w:p w14:paraId="6983C67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24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16" w:type="dxa"/>
          </w:tcPr>
          <w:p w14:paraId="402458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1C65F49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5" w:type="dxa"/>
            <w:gridSpan w:val="2"/>
          </w:tcPr>
          <w:p w14:paraId="490C56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75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16" w:type="dxa"/>
          </w:tcPr>
          <w:p w14:paraId="021505F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0164118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5" w:type="dxa"/>
            <w:gridSpan w:val="2"/>
          </w:tcPr>
          <w:p w14:paraId="60007D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69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716" w:type="dxa"/>
          </w:tcPr>
          <w:p w14:paraId="148C378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61709F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5" w:type="dxa"/>
            <w:gridSpan w:val="2"/>
          </w:tcPr>
          <w:p w14:paraId="1A1216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8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716" w:type="dxa"/>
          </w:tcPr>
          <w:p w14:paraId="0345FE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10A2EE3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5" w:type="dxa"/>
            <w:gridSpan w:val="2"/>
          </w:tcPr>
          <w:p w14:paraId="3FFF278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92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716" w:type="dxa"/>
          </w:tcPr>
          <w:p w14:paraId="5E9501F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6727228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5" w:type="dxa"/>
            <w:gridSpan w:val="2"/>
          </w:tcPr>
          <w:p w14:paraId="6189BC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CE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139" w:type="dxa"/>
            <w:gridSpan w:val="4"/>
          </w:tcPr>
          <w:p w14:paraId="06A18AF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填报日期：</w:t>
            </w:r>
          </w:p>
        </w:tc>
      </w:tr>
    </w:tbl>
    <w:p w14:paraId="2ADEA595">
      <w:pPr>
        <w:rPr>
          <w:rFonts w:hint="eastAsia" w:ascii="仿宋_GB2312" w:hAnsi="仿宋_GB2312" w:eastAsia="仿宋_GB2312" w:cs="仿宋_GB2312"/>
          <w:sz w:val="28"/>
          <w:szCs w:val="36"/>
        </w:rPr>
      </w:pPr>
    </w:p>
    <w:p w14:paraId="69D064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52FCA"/>
    <w:rsid w:val="2E15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2025-06-16T08:19:00Z</dcterms:created>
  <dc:creator>三太公</dc:creator>
  <cp:lastModifiedBy>三太公</cp:lastModifiedBy>
  <dcterms:modified xsi:type="dcterms:W3CDTF">2025-06-16T08:20:07Z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BB41E393D2904A66B2BCF908813E3CCD_11</vt:lpwstr>
  </property>
  <property fmtid="{D5CDD505-2E9C-101B-9397-08002B2CF9AE}" pid="4" name="KSOTemplateDocerSaveRecord">
    <vt:lpwstr>eyJoZGlkIjoiNDQ0OGI0ODhiMGFjM2E0MGIwNDAyYzI1YjUzNjUzMzUiLCJ1c2VySWQiOiIyOTM2OTU4NzUifQ==</vt:lpwstr>
  </property>
</Properties>
</file>